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608A" w14:textId="77777777" w:rsidR="00366AAB" w:rsidRPr="00F45040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 w:rsidRPr="00F45040">
        <w:rPr>
          <w:rFonts w:ascii="Times New Roman" w:hAnsi="Times New Roman" w:cs="Times New Roman"/>
        </w:rPr>
        <w:t>УНИВЕРЗИТЕТ У БАЊОЈ ЛУЦИ</w:t>
      </w:r>
    </w:p>
    <w:p w14:paraId="7C587425" w14:textId="77777777" w:rsidR="0049446B" w:rsidRPr="00F45040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 w:rsidRPr="00F45040"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686CA813" w14:textId="77777777" w:rsidR="00366AAB" w:rsidRPr="00F45040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 w:rsidRPr="00F45040">
        <w:rPr>
          <w:rFonts w:ascii="Times New Roman" w:hAnsi="Times New Roman" w:cs="Times New Roman"/>
        </w:rPr>
        <w:t>ГРАЂЕВИНСКИ ОДСЈЕК</w:t>
      </w:r>
    </w:p>
    <w:p w14:paraId="54303F35" w14:textId="77777777" w:rsidR="00366AAB" w:rsidRPr="00F45040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59F5C120" w14:textId="77777777" w:rsidR="00366AAB" w:rsidRPr="00F45040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3FEBF8B" w14:textId="77777777" w:rsidR="00366AAB" w:rsidRPr="00F45040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45040">
        <w:rPr>
          <w:rFonts w:ascii="Times New Roman" w:hAnsi="Times New Roman" w:cs="Times New Roman"/>
        </w:rPr>
        <w:t>РЕЗУЛТАТИ ПИСМЕНОГ ДИЈЕЛА ИСПИТА ИЗ ПРЕДМЕТА</w:t>
      </w:r>
    </w:p>
    <w:p w14:paraId="1F0705F3" w14:textId="77777777" w:rsidR="00366AAB" w:rsidRPr="00F45040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45040">
        <w:rPr>
          <w:rFonts w:ascii="Times New Roman" w:hAnsi="Times New Roman" w:cs="Times New Roman"/>
          <w:b/>
        </w:rPr>
        <w:t>-</w:t>
      </w:r>
      <w:r w:rsidR="0072596C" w:rsidRPr="00F45040">
        <w:rPr>
          <w:rFonts w:ascii="Times New Roman" w:hAnsi="Times New Roman" w:cs="Times New Roman"/>
          <w:b/>
        </w:rPr>
        <w:t xml:space="preserve">ПРОЈЕКТОВАЊЕ </w:t>
      </w:r>
      <w:r w:rsidR="00C04B94" w:rsidRPr="00F45040">
        <w:rPr>
          <w:rFonts w:ascii="Times New Roman" w:hAnsi="Times New Roman" w:cs="Times New Roman"/>
          <w:b/>
          <w:lang w:val="sr-Cyrl-BA"/>
        </w:rPr>
        <w:t>ПУТЕВА</w:t>
      </w:r>
      <w:r w:rsidRPr="00F45040">
        <w:rPr>
          <w:rFonts w:ascii="Times New Roman" w:hAnsi="Times New Roman" w:cs="Times New Roman"/>
          <w:b/>
        </w:rPr>
        <w:t>-</w:t>
      </w:r>
    </w:p>
    <w:p w14:paraId="6B7BF592" w14:textId="03DB9E1E" w:rsidR="00256D06" w:rsidRPr="00F45040" w:rsidRDefault="00F45040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45040">
        <w:rPr>
          <w:rFonts w:ascii="Times New Roman" w:hAnsi="Times New Roman" w:cs="Times New Roman"/>
          <w:b/>
        </w:rPr>
        <w:t>26.09.2022.</w:t>
      </w:r>
    </w:p>
    <w:p w14:paraId="0D88C805" w14:textId="77777777" w:rsidR="00366AAB" w:rsidRPr="00F45040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A41D25E" w14:textId="58E4497A" w:rsidR="0072596C" w:rsidRPr="00F45040" w:rsidRDefault="00F45040" w:rsidP="00F45040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lang w:val="sr-Cyrl-BA"/>
        </w:rPr>
        <w:t xml:space="preserve">Михајло </w:t>
      </w:r>
      <w:proofErr w:type="spellStart"/>
      <w:r>
        <w:rPr>
          <w:rFonts w:ascii="Times New Roman" w:hAnsi="Times New Roman" w:cs="Times New Roman"/>
          <w:bCs/>
          <w:lang w:val="sr-Cyrl-BA"/>
        </w:rPr>
        <w:t>Ћалћ</w:t>
      </w:r>
      <w:proofErr w:type="spellEnd"/>
      <w:r>
        <w:rPr>
          <w:rFonts w:ascii="Times New Roman" w:hAnsi="Times New Roman" w:cs="Times New Roman"/>
          <w:bCs/>
          <w:lang w:val="sr-Cyrl-BA"/>
        </w:rPr>
        <w:tab/>
        <w:t>35/50</w:t>
      </w:r>
    </w:p>
    <w:p w14:paraId="48E3B9F7" w14:textId="427E414B" w:rsidR="00F45040" w:rsidRPr="00F45040" w:rsidRDefault="00F45040" w:rsidP="00F45040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lang w:val="sr-Cyrl-BA"/>
        </w:rPr>
        <w:t xml:space="preserve">Александар Кнежевић </w:t>
      </w:r>
      <w:r>
        <w:rPr>
          <w:rFonts w:ascii="Times New Roman" w:hAnsi="Times New Roman" w:cs="Times New Roman"/>
          <w:bCs/>
          <w:lang w:val="sr-Cyrl-BA"/>
        </w:rPr>
        <w:tab/>
        <w:t>35/50</w:t>
      </w:r>
    </w:p>
    <w:p w14:paraId="009BAEC5" w14:textId="77777777" w:rsidR="00F45040" w:rsidRPr="00F45040" w:rsidRDefault="00F45040" w:rsidP="00F45040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b/>
        </w:rPr>
      </w:pPr>
    </w:p>
    <w:p w14:paraId="7A304E84" w14:textId="77777777" w:rsidR="00C04B94" w:rsidRPr="00F45040" w:rsidRDefault="00C04B94" w:rsidP="0072596C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A410D26" w14:textId="77777777" w:rsidR="0072596C" w:rsidRPr="00F45040" w:rsidRDefault="0072596C" w:rsidP="0072596C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sectPr w:rsidR="0072596C" w:rsidRPr="00F4504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067C"/>
    <w:multiLevelType w:val="hybridMultilevel"/>
    <w:tmpl w:val="B008D4DC"/>
    <w:lvl w:ilvl="0" w:tplc="76229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369614">
    <w:abstractNumId w:val="0"/>
  </w:num>
  <w:num w:numId="2" w16cid:durableId="137476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A53E4"/>
    <w:rsid w:val="00256D06"/>
    <w:rsid w:val="00305987"/>
    <w:rsid w:val="00336511"/>
    <w:rsid w:val="00366AAB"/>
    <w:rsid w:val="00380690"/>
    <w:rsid w:val="003F0FD2"/>
    <w:rsid w:val="0049446B"/>
    <w:rsid w:val="004C4900"/>
    <w:rsid w:val="00546C27"/>
    <w:rsid w:val="0072596C"/>
    <w:rsid w:val="007B7444"/>
    <w:rsid w:val="00810E3D"/>
    <w:rsid w:val="00851088"/>
    <w:rsid w:val="008B1B78"/>
    <w:rsid w:val="00B43818"/>
    <w:rsid w:val="00B93C29"/>
    <w:rsid w:val="00C04B94"/>
    <w:rsid w:val="00C6300B"/>
    <w:rsid w:val="00C8080A"/>
    <w:rsid w:val="00F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DD1A"/>
  <w15:docId w15:val="{6598E319-6E41-425F-A572-14DACC6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6</cp:revision>
  <cp:lastPrinted>2015-02-13T15:08:00Z</cp:lastPrinted>
  <dcterms:created xsi:type="dcterms:W3CDTF">2015-02-13T14:59:00Z</dcterms:created>
  <dcterms:modified xsi:type="dcterms:W3CDTF">2022-09-27T14:20:00Z</dcterms:modified>
</cp:coreProperties>
</file>